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C791" w14:textId="6873F04A" w:rsidR="00FD006A" w:rsidRDefault="00681929">
      <w:pPr>
        <w:rPr>
          <w:rFonts w:ascii="Comic Sans MS" w:hAnsi="Comic Sans MS"/>
          <w:b/>
          <w:bCs/>
          <w:sz w:val="48"/>
          <w:szCs w:val="48"/>
          <w:u w:val="single"/>
        </w:rPr>
      </w:pPr>
      <w:r w:rsidRPr="00681929">
        <w:rPr>
          <w:rFonts w:ascii="Comic Sans MS" w:hAnsi="Comic Sans M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F0262BF" wp14:editId="08C8692B">
            <wp:simplePos x="0" y="0"/>
            <wp:positionH relativeFrom="margin">
              <wp:posOffset>4729480</wp:posOffset>
            </wp:positionH>
            <wp:positionV relativeFrom="paragraph">
              <wp:posOffset>0</wp:posOffset>
            </wp:positionV>
            <wp:extent cx="942975" cy="942975"/>
            <wp:effectExtent l="0" t="0" r="9525" b="0"/>
            <wp:wrapTight wrapText="bothSides">
              <wp:wrapPolygon edited="0">
                <wp:start x="20073" y="1309"/>
                <wp:lineTo x="14400" y="8291"/>
                <wp:lineTo x="0" y="12218"/>
                <wp:lineTo x="0" y="13091"/>
                <wp:lineTo x="2182" y="16145"/>
                <wp:lineTo x="2182" y="16582"/>
                <wp:lineTo x="873" y="19636"/>
                <wp:lineTo x="3055" y="19636"/>
                <wp:lineTo x="6545" y="18764"/>
                <wp:lineTo x="16145" y="17018"/>
                <wp:lineTo x="21382" y="14836"/>
                <wp:lineTo x="21382" y="9600"/>
                <wp:lineTo x="18327" y="9164"/>
                <wp:lineTo x="21382" y="3055"/>
                <wp:lineTo x="21382" y="1309"/>
                <wp:lineTo x="20073" y="1309"/>
              </wp:wrapPolygon>
            </wp:wrapTight>
            <wp:docPr id="1" name="Grafik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Unterschrif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929">
        <w:rPr>
          <w:rFonts w:ascii="Comic Sans MS" w:hAnsi="Comic Sans MS"/>
          <w:b/>
          <w:bCs/>
          <w:sz w:val="48"/>
          <w:szCs w:val="48"/>
          <w:u w:val="single"/>
        </w:rPr>
        <w:t>Materialliste</w:t>
      </w:r>
    </w:p>
    <w:p w14:paraId="7069C58F" w14:textId="77777777" w:rsidR="00681929" w:rsidRPr="007E1B84" w:rsidRDefault="00681929">
      <w:pPr>
        <w:rPr>
          <w:rFonts w:ascii="Arial" w:hAnsi="Arial" w:cs="Arial"/>
          <w:b/>
          <w:bCs/>
        </w:rPr>
      </w:pPr>
    </w:p>
    <w:p w14:paraId="42D62B70" w14:textId="0BE3A9FC" w:rsidR="00681929" w:rsidRPr="007E1B84" w:rsidRDefault="00681929">
      <w:pPr>
        <w:rPr>
          <w:rFonts w:ascii="Arial" w:hAnsi="Arial" w:cs="Arial"/>
          <w:b/>
          <w:bCs/>
        </w:rPr>
      </w:pPr>
      <w:r w:rsidRPr="007E1B84">
        <w:rPr>
          <w:rFonts w:ascii="Arial" w:hAnsi="Arial" w:cs="Arial"/>
          <w:b/>
          <w:bCs/>
        </w:rPr>
        <w:t xml:space="preserve">Liebe </w:t>
      </w:r>
      <w:r w:rsidR="004B3B4F">
        <w:rPr>
          <w:rFonts w:ascii="Arial" w:hAnsi="Arial" w:cs="Arial"/>
          <w:b/>
          <w:bCs/>
        </w:rPr>
        <w:t xml:space="preserve">5. Klässler, liebe Eltern und Erziehungsberechtigte, </w:t>
      </w:r>
    </w:p>
    <w:p w14:paraId="4A4849D8" w14:textId="4B595D7F" w:rsidR="00681929" w:rsidRPr="007E1B84" w:rsidRDefault="00ED1DDB">
      <w:p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681929" w:rsidRPr="007E1B84">
        <w:rPr>
          <w:rFonts w:ascii="Arial" w:hAnsi="Arial" w:cs="Arial"/>
        </w:rPr>
        <w:t xml:space="preserve"> begrüße</w:t>
      </w:r>
      <w:r w:rsidR="00995310" w:rsidRPr="007E1B84">
        <w:rPr>
          <w:rFonts w:ascii="Arial" w:hAnsi="Arial" w:cs="Arial"/>
        </w:rPr>
        <w:t>n</w:t>
      </w:r>
      <w:r w:rsidR="00522300">
        <w:rPr>
          <w:rFonts w:ascii="Arial" w:hAnsi="Arial" w:cs="Arial"/>
        </w:rPr>
        <w:t xml:space="preserve"> dich/</w:t>
      </w:r>
      <w:r w:rsidR="00681929" w:rsidRPr="007E1B84">
        <w:rPr>
          <w:rFonts w:ascii="Arial" w:hAnsi="Arial" w:cs="Arial"/>
        </w:rPr>
        <w:t>Sie herzlich im Schuljahr 202</w:t>
      </w:r>
      <w:r>
        <w:rPr>
          <w:rFonts w:ascii="Arial" w:hAnsi="Arial" w:cs="Arial"/>
        </w:rPr>
        <w:t>1</w:t>
      </w:r>
      <w:r w:rsidR="00681929" w:rsidRPr="007E1B84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="00681929" w:rsidRPr="007E1B84">
        <w:rPr>
          <w:rFonts w:ascii="Arial" w:hAnsi="Arial" w:cs="Arial"/>
        </w:rPr>
        <w:t xml:space="preserve">. </w:t>
      </w:r>
      <w:r w:rsidR="00522300">
        <w:rPr>
          <w:rFonts w:ascii="Arial" w:hAnsi="Arial" w:cs="Arial"/>
        </w:rPr>
        <w:t>Du/</w:t>
      </w:r>
      <w:r w:rsidR="00681929" w:rsidRPr="007E1B84">
        <w:rPr>
          <w:rFonts w:ascii="Arial" w:hAnsi="Arial" w:cs="Arial"/>
        </w:rPr>
        <w:t xml:space="preserve">Ihre Tochter/Ihr Sohn benötigt bitte bis </w:t>
      </w:r>
      <w:r w:rsidR="00522300">
        <w:rPr>
          <w:rFonts w:ascii="Arial" w:hAnsi="Arial" w:cs="Arial"/>
        </w:rPr>
        <w:t xml:space="preserve">spätestens </w:t>
      </w:r>
      <w:r w:rsidR="00FB2D4F" w:rsidRPr="007E1B84">
        <w:rPr>
          <w:rFonts w:ascii="Arial" w:hAnsi="Arial" w:cs="Arial"/>
          <w:b/>
          <w:bCs/>
        </w:rPr>
        <w:t>Donnerstag</w:t>
      </w:r>
      <w:r w:rsidR="00681929" w:rsidRPr="007E1B84">
        <w:rPr>
          <w:rFonts w:ascii="Arial" w:hAnsi="Arial" w:cs="Arial"/>
          <w:b/>
          <w:bCs/>
        </w:rPr>
        <w:t>, 1</w:t>
      </w:r>
      <w:r>
        <w:rPr>
          <w:rFonts w:ascii="Arial" w:hAnsi="Arial" w:cs="Arial"/>
          <w:b/>
          <w:bCs/>
        </w:rPr>
        <w:t>6</w:t>
      </w:r>
      <w:r w:rsidR="00681929" w:rsidRPr="007E1B84">
        <w:rPr>
          <w:rFonts w:ascii="Arial" w:hAnsi="Arial" w:cs="Arial"/>
          <w:b/>
          <w:bCs/>
        </w:rPr>
        <w:t xml:space="preserve">.9.2020 </w:t>
      </w:r>
      <w:r w:rsidR="00681929" w:rsidRPr="007E1B84">
        <w:rPr>
          <w:rFonts w:ascii="Arial" w:hAnsi="Arial" w:cs="Arial"/>
        </w:rPr>
        <w:t>folgende Materialien.</w:t>
      </w:r>
    </w:p>
    <w:p w14:paraId="05D09A26" w14:textId="2DCDA084" w:rsidR="00681929" w:rsidRPr="007E1B84" w:rsidRDefault="00681929">
      <w:pPr>
        <w:rPr>
          <w:rFonts w:ascii="Arial" w:hAnsi="Arial" w:cs="Arial"/>
        </w:rPr>
      </w:pPr>
      <w:r w:rsidRPr="007E1B84">
        <w:rPr>
          <w:rFonts w:ascii="Arial" w:hAnsi="Arial" w:cs="Arial"/>
        </w:rPr>
        <w:t xml:space="preserve">Wenn Schulsachen, </w:t>
      </w:r>
      <w:r w:rsidR="00E86540" w:rsidRPr="007E1B84">
        <w:rPr>
          <w:rFonts w:ascii="Arial" w:hAnsi="Arial" w:cs="Arial"/>
        </w:rPr>
        <w:t>z.B.</w:t>
      </w:r>
      <w:r w:rsidRPr="007E1B84">
        <w:rPr>
          <w:rFonts w:ascii="Arial" w:hAnsi="Arial" w:cs="Arial"/>
        </w:rPr>
        <w:t xml:space="preserve"> Umschläge noch funktionstüchtig und sauber sind, dürfen diese auch gerne weiterhin verwendet werden. </w:t>
      </w:r>
    </w:p>
    <w:p w14:paraId="7F0C12C6" w14:textId="635CF0D7" w:rsidR="00681929" w:rsidRPr="007E1B84" w:rsidRDefault="00681929">
      <w:pPr>
        <w:rPr>
          <w:rFonts w:ascii="Arial" w:hAnsi="Arial" w:cs="Arial"/>
          <w:b/>
          <w:bCs/>
          <w:noProof/>
        </w:rPr>
      </w:pPr>
      <w:r w:rsidRPr="007E1B84">
        <w:rPr>
          <w:rFonts w:ascii="Arial" w:hAnsi="Arial" w:cs="Arial"/>
          <w:b/>
          <w:bCs/>
        </w:rPr>
        <w:t>ACHTUNG:</w:t>
      </w:r>
    </w:p>
    <w:p w14:paraId="7F9060D0" w14:textId="6B6EE1DA" w:rsidR="00681929" w:rsidRPr="007E1B84" w:rsidRDefault="00681929">
      <w:pPr>
        <w:rPr>
          <w:rFonts w:ascii="Arial" w:hAnsi="Arial" w:cs="Arial"/>
          <w:noProof/>
        </w:rPr>
      </w:pPr>
      <w:r w:rsidRPr="007E1B84">
        <w:rPr>
          <w:rFonts w:ascii="Arial" w:hAnsi="Arial" w:cs="Arial"/>
          <w:b/>
          <w:bCs/>
          <w:noProof/>
        </w:rPr>
        <w:tab/>
        <w:t xml:space="preserve">! </w:t>
      </w:r>
      <w:r w:rsidRPr="007E1B84">
        <w:rPr>
          <w:rFonts w:ascii="Arial" w:hAnsi="Arial" w:cs="Arial"/>
          <w:noProof/>
        </w:rPr>
        <w:t xml:space="preserve">Bitte beschriften Sie noch </w:t>
      </w:r>
      <w:r w:rsidRPr="007E1B84">
        <w:rPr>
          <w:rFonts w:ascii="Arial" w:hAnsi="Arial" w:cs="Arial"/>
          <w:b/>
          <w:bCs/>
          <w:noProof/>
        </w:rPr>
        <w:t>keine</w:t>
      </w:r>
      <w:r w:rsidRPr="007E1B84">
        <w:rPr>
          <w:rFonts w:ascii="Arial" w:hAnsi="Arial" w:cs="Arial"/>
          <w:noProof/>
        </w:rPr>
        <w:t xml:space="preserve"> Umschläge.</w:t>
      </w:r>
    </w:p>
    <w:p w14:paraId="08E8BDFC" w14:textId="53CD0EB8" w:rsidR="00681929" w:rsidRPr="007E1B84" w:rsidRDefault="00681929">
      <w:pPr>
        <w:rPr>
          <w:rFonts w:ascii="Arial" w:hAnsi="Arial" w:cs="Arial"/>
          <w:noProof/>
        </w:rPr>
      </w:pPr>
      <w:r w:rsidRPr="007E1B84">
        <w:rPr>
          <w:rFonts w:ascii="Arial" w:hAnsi="Arial" w:cs="Arial"/>
          <w:noProof/>
        </w:rPr>
        <w:tab/>
      </w:r>
      <w:r w:rsidRPr="007E1B84">
        <w:rPr>
          <w:rFonts w:ascii="Arial" w:hAnsi="Arial" w:cs="Arial"/>
          <w:b/>
          <w:bCs/>
          <w:noProof/>
        </w:rPr>
        <w:t>!</w:t>
      </w:r>
      <w:r w:rsidRPr="007E1B84">
        <w:rPr>
          <w:rFonts w:ascii="Arial" w:hAnsi="Arial" w:cs="Arial"/>
          <w:noProof/>
        </w:rPr>
        <w:t xml:space="preserve"> Bitte besorgen Sie neue </w:t>
      </w:r>
      <w:r w:rsidRPr="007E1B84">
        <w:rPr>
          <w:rFonts w:ascii="Arial" w:hAnsi="Arial" w:cs="Arial"/>
          <w:b/>
          <w:bCs/>
          <w:noProof/>
        </w:rPr>
        <w:t>Namensaufkleber</w:t>
      </w:r>
      <w:r w:rsidRPr="007E1B84">
        <w:rPr>
          <w:rFonts w:ascii="Arial" w:hAnsi="Arial" w:cs="Arial"/>
          <w:noProof/>
        </w:rPr>
        <w:t xml:space="preserve">, wenn nötig. </w:t>
      </w:r>
    </w:p>
    <w:p w14:paraId="7CBA8022" w14:textId="2560965C" w:rsidR="00681929" w:rsidRPr="007E1B84" w:rsidRDefault="00681929">
      <w:pPr>
        <w:rPr>
          <w:rFonts w:ascii="Arial" w:hAnsi="Arial" w:cs="Arial"/>
          <w:noProof/>
        </w:rPr>
      </w:pPr>
      <w:r w:rsidRPr="007E1B84">
        <w:rPr>
          <w:rFonts w:ascii="Arial" w:hAnsi="Arial" w:cs="Arial"/>
          <w:noProof/>
        </w:rPr>
        <w:tab/>
      </w:r>
      <w:r w:rsidRPr="007E1B84">
        <w:rPr>
          <w:rFonts w:ascii="Arial" w:hAnsi="Arial" w:cs="Arial"/>
          <w:b/>
          <w:bCs/>
          <w:noProof/>
        </w:rPr>
        <w:t>!</w:t>
      </w:r>
      <w:r w:rsidRPr="007E1B84">
        <w:rPr>
          <w:rFonts w:ascii="Arial" w:hAnsi="Arial" w:cs="Arial"/>
          <w:noProof/>
        </w:rPr>
        <w:t xml:space="preserve"> Denken Sie bitte auch an </w:t>
      </w:r>
      <w:r w:rsidRPr="007E1B84">
        <w:rPr>
          <w:rFonts w:ascii="Arial" w:hAnsi="Arial" w:cs="Arial"/>
          <w:b/>
          <w:bCs/>
          <w:noProof/>
        </w:rPr>
        <w:t>Reservehefte und</w:t>
      </w:r>
      <w:r w:rsidRPr="007E1B84">
        <w:rPr>
          <w:rFonts w:ascii="Arial" w:hAnsi="Arial" w:cs="Arial"/>
          <w:noProof/>
        </w:rPr>
        <w:t xml:space="preserve"> </w:t>
      </w:r>
      <w:r w:rsidRPr="007E1B84">
        <w:rPr>
          <w:rFonts w:ascii="Arial" w:hAnsi="Arial" w:cs="Arial"/>
          <w:b/>
          <w:bCs/>
          <w:noProof/>
        </w:rPr>
        <w:t>Blöcke</w:t>
      </w:r>
      <w:r w:rsidRPr="007E1B84">
        <w:rPr>
          <w:rFonts w:ascii="Arial" w:hAnsi="Arial" w:cs="Arial"/>
          <w:noProof/>
        </w:rPr>
        <w:t xml:space="preserve"> für Zuhause. </w:t>
      </w:r>
    </w:p>
    <w:p w14:paraId="2C154DC2" w14:textId="34C7155A" w:rsidR="007E1B84" w:rsidRPr="0085632A" w:rsidRDefault="007E1B84">
      <w:pPr>
        <w:rPr>
          <w:rFonts w:ascii="Arial" w:hAnsi="Arial" w:cs="Arial"/>
          <w:noProof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9004D" w14:paraId="6216780C" w14:textId="77777777" w:rsidTr="00F9004D">
        <w:tc>
          <w:tcPr>
            <w:tcW w:w="1980" w:type="dxa"/>
          </w:tcPr>
          <w:p w14:paraId="41CF25D7" w14:textId="27190365" w:rsidR="00F9004D" w:rsidRPr="00F9004D" w:rsidRDefault="00F9004D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F9004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Fach </w:t>
            </w:r>
          </w:p>
        </w:tc>
        <w:tc>
          <w:tcPr>
            <w:tcW w:w="7082" w:type="dxa"/>
          </w:tcPr>
          <w:p w14:paraId="42EB9095" w14:textId="2FE84200" w:rsidR="00F9004D" w:rsidRPr="00F9004D" w:rsidRDefault="00F9004D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F9004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Material</w:t>
            </w:r>
          </w:p>
        </w:tc>
      </w:tr>
      <w:tr w:rsidR="00F9004D" w:rsidRPr="00F9004D" w14:paraId="41E2B16D" w14:textId="77777777" w:rsidTr="00F9004D">
        <w:tc>
          <w:tcPr>
            <w:tcW w:w="1980" w:type="dxa"/>
          </w:tcPr>
          <w:p w14:paraId="13084EFC" w14:textId="099DD720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Deutsch</w:t>
            </w:r>
          </w:p>
        </w:tc>
        <w:tc>
          <w:tcPr>
            <w:tcW w:w="7082" w:type="dxa"/>
          </w:tcPr>
          <w:p w14:paraId="78846043" w14:textId="2ADAB496" w:rsidR="00F9004D" w:rsidRDefault="00CA078F" w:rsidP="00F9004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  <w:r w:rsidR="00F9004D">
              <w:rPr>
                <w:rFonts w:ascii="Arial" w:hAnsi="Arial" w:cs="Arial"/>
                <w:noProof/>
                <w:sz w:val="24"/>
                <w:szCs w:val="24"/>
              </w:rPr>
              <w:t xml:space="preserve"> linierte Hefte DinA4 mit Doppelrand Nr. 27</w:t>
            </w:r>
          </w:p>
          <w:p w14:paraId="56C10574" w14:textId="0358E4A6" w:rsidR="00F9004D" w:rsidRDefault="00CA078F" w:rsidP="00F9004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F9004D">
              <w:rPr>
                <w:rFonts w:ascii="Arial" w:hAnsi="Arial" w:cs="Arial"/>
                <w:noProof/>
                <w:sz w:val="24"/>
                <w:szCs w:val="24"/>
              </w:rPr>
              <w:t xml:space="preserve"> rote Heftumschläge DinA4 </w:t>
            </w:r>
          </w:p>
          <w:p w14:paraId="044857E6" w14:textId="7ECC8E9D" w:rsidR="00CA078F" w:rsidRDefault="00CA078F" w:rsidP="00F9004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rosa Heftumschlag DinA4</w:t>
            </w:r>
          </w:p>
          <w:p w14:paraId="35C46448" w14:textId="77777777" w:rsidR="00F9004D" w:rsidRDefault="00F9004D" w:rsidP="00F9004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roter Schnellhefter DinA4</w:t>
            </w:r>
          </w:p>
          <w:p w14:paraId="40CADF3B" w14:textId="52AFEA17" w:rsidR="00F9004D" w:rsidRPr="00F9004D" w:rsidRDefault="00F9004D" w:rsidP="00F9004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rote Spannmappe DinA4</w:t>
            </w:r>
          </w:p>
        </w:tc>
      </w:tr>
      <w:tr w:rsidR="00F9004D" w:rsidRPr="00F9004D" w14:paraId="1CCF8944" w14:textId="77777777" w:rsidTr="00F9004D">
        <w:tc>
          <w:tcPr>
            <w:tcW w:w="1980" w:type="dxa"/>
          </w:tcPr>
          <w:p w14:paraId="30BD7804" w14:textId="09C2E531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>Mathe</w:t>
            </w:r>
          </w:p>
        </w:tc>
        <w:tc>
          <w:tcPr>
            <w:tcW w:w="7082" w:type="dxa"/>
          </w:tcPr>
          <w:p w14:paraId="2A24B355" w14:textId="77777777" w:rsidR="00F9004D" w:rsidRDefault="00F9004D" w:rsidP="00F9004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 karierte Hefte DinA4 mit Doppelrand Nr. 28</w:t>
            </w:r>
          </w:p>
          <w:p w14:paraId="69EAB8C1" w14:textId="77777777" w:rsidR="00F9004D" w:rsidRDefault="00F9004D" w:rsidP="00F9004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 blaue Heftumschläge DinA4</w:t>
            </w:r>
          </w:p>
          <w:p w14:paraId="15692EA4" w14:textId="6DB3F898" w:rsidR="00F9004D" w:rsidRPr="00F9004D" w:rsidRDefault="00F9004D" w:rsidP="00F9004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blauer</w:t>
            </w:r>
            <w:r w:rsidRPr="00F9004D">
              <w:rPr>
                <w:rFonts w:ascii="Arial" w:hAnsi="Arial" w:cs="Arial"/>
                <w:noProof/>
                <w:sz w:val="24"/>
                <w:szCs w:val="24"/>
              </w:rPr>
              <w:t xml:space="preserve"> Schnellhefter DinA4</w:t>
            </w:r>
          </w:p>
          <w:p w14:paraId="6FB20DFD" w14:textId="5F8E54B7" w:rsidR="00F9004D" w:rsidRPr="00F9004D" w:rsidRDefault="00F9004D" w:rsidP="00F9004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blaue</w:t>
            </w:r>
            <w:r w:rsidRPr="00F9004D">
              <w:rPr>
                <w:rFonts w:ascii="Arial" w:hAnsi="Arial" w:cs="Arial"/>
                <w:noProof/>
                <w:sz w:val="24"/>
                <w:szCs w:val="24"/>
              </w:rPr>
              <w:t xml:space="preserve"> Spannmappe DinA4</w:t>
            </w:r>
          </w:p>
        </w:tc>
      </w:tr>
      <w:tr w:rsidR="00F9004D" w:rsidRPr="00F9004D" w14:paraId="5545D0FE" w14:textId="77777777" w:rsidTr="00F9004D">
        <w:tc>
          <w:tcPr>
            <w:tcW w:w="1980" w:type="dxa"/>
          </w:tcPr>
          <w:p w14:paraId="60D1ADF9" w14:textId="5C59D387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>Englisch</w:t>
            </w:r>
          </w:p>
        </w:tc>
        <w:tc>
          <w:tcPr>
            <w:tcW w:w="7082" w:type="dxa"/>
          </w:tcPr>
          <w:p w14:paraId="5AA8F92A" w14:textId="7A788855" w:rsidR="00C60CD2" w:rsidRPr="00C60CD2" w:rsidRDefault="00C60CD2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 w:rsidRPr="00C60CD2">
              <w:rPr>
                <w:rFonts w:ascii="Arial" w:hAnsi="Arial" w:cs="Arial"/>
                <w:noProof/>
                <w:sz w:val="24"/>
                <w:szCs w:val="24"/>
              </w:rPr>
              <w:t>linierte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 w:rsidRPr="00C60CD2">
              <w:rPr>
                <w:rFonts w:ascii="Arial" w:hAnsi="Arial" w:cs="Arial"/>
                <w:noProof/>
                <w:sz w:val="24"/>
                <w:szCs w:val="24"/>
              </w:rPr>
              <w:t xml:space="preserve"> Hefte DinA4 mit Doppelrand Nr. 27</w:t>
            </w:r>
          </w:p>
          <w:p w14:paraId="7A521332" w14:textId="77777777" w:rsidR="00F9004D" w:rsidRDefault="00C60CD2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 w:rsidRPr="00C60CD2">
              <w:rPr>
                <w:rFonts w:ascii="Arial" w:hAnsi="Arial" w:cs="Arial"/>
                <w:noProof/>
                <w:sz w:val="24"/>
                <w:szCs w:val="24"/>
              </w:rPr>
              <w:t>karierte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 w:rsidRPr="00C60CD2">
              <w:rPr>
                <w:rFonts w:ascii="Arial" w:hAnsi="Arial" w:cs="Arial"/>
                <w:noProof/>
                <w:sz w:val="24"/>
                <w:szCs w:val="24"/>
              </w:rPr>
              <w:t xml:space="preserve"> Hefte DinA4 mit Doppelrand Nr. 28</w:t>
            </w:r>
          </w:p>
          <w:p w14:paraId="753D9475" w14:textId="77777777" w:rsidR="00C60CD2" w:rsidRDefault="00C60CD2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Vokabelheft DinA5</w:t>
            </w:r>
          </w:p>
          <w:p w14:paraId="71C41DF6" w14:textId="7BFF81D1" w:rsidR="00C60CD2" w:rsidRDefault="00C60CD2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C60CD2">
              <w:rPr>
                <w:rFonts w:ascii="Arial" w:hAnsi="Arial" w:cs="Arial"/>
                <w:noProof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gelbe</w:t>
            </w:r>
            <w:r w:rsidRPr="00C60CD2">
              <w:rPr>
                <w:rFonts w:ascii="Arial" w:hAnsi="Arial" w:cs="Arial"/>
                <w:noProof/>
                <w:sz w:val="24"/>
                <w:szCs w:val="24"/>
              </w:rPr>
              <w:t xml:space="preserve"> Heftumschläge DinA4</w:t>
            </w:r>
          </w:p>
          <w:p w14:paraId="142423F7" w14:textId="24EA1357" w:rsidR="00C60CD2" w:rsidRPr="00C60CD2" w:rsidRDefault="00C60CD2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gelber Heftumschlag DinA5</w:t>
            </w:r>
          </w:p>
          <w:p w14:paraId="0BBE4ED2" w14:textId="62736A59" w:rsidR="00C60CD2" w:rsidRPr="00C60CD2" w:rsidRDefault="00C60CD2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C60CD2"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gelber</w:t>
            </w:r>
            <w:r w:rsidRPr="00C60CD2">
              <w:rPr>
                <w:rFonts w:ascii="Arial" w:hAnsi="Arial" w:cs="Arial"/>
                <w:noProof/>
                <w:sz w:val="24"/>
                <w:szCs w:val="24"/>
              </w:rPr>
              <w:t xml:space="preserve"> Schnellhefter DinA4</w:t>
            </w:r>
          </w:p>
          <w:p w14:paraId="4F6C5EEF" w14:textId="77777777" w:rsidR="00C60CD2" w:rsidRDefault="00C60CD2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C60CD2"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gelbe</w:t>
            </w:r>
            <w:r w:rsidRPr="00C60CD2">
              <w:rPr>
                <w:rFonts w:ascii="Arial" w:hAnsi="Arial" w:cs="Arial"/>
                <w:noProof/>
                <w:sz w:val="24"/>
                <w:szCs w:val="24"/>
              </w:rPr>
              <w:t xml:space="preserve"> Spannmappe DinA4</w:t>
            </w:r>
          </w:p>
          <w:p w14:paraId="43106A16" w14:textId="77777777" w:rsidR="00167750" w:rsidRDefault="00167750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100 Karteikarten (A6) kariert, liniert oder blank</w:t>
            </w:r>
          </w:p>
          <w:p w14:paraId="32641385" w14:textId="77777777" w:rsidR="00167750" w:rsidRDefault="00167750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200 Karteikarten (A8) kariert, liniert oder blank</w:t>
            </w:r>
          </w:p>
          <w:p w14:paraId="69C40037" w14:textId="77777777" w:rsidR="00167750" w:rsidRDefault="00167750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Dose (Plastik oder Papier)</w:t>
            </w:r>
          </w:p>
          <w:p w14:paraId="670C131B" w14:textId="255780FB" w:rsidR="00167750" w:rsidRPr="00C60CD2" w:rsidRDefault="00167750" w:rsidP="00C60CD2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15 Haushaltsgummis</w:t>
            </w:r>
          </w:p>
        </w:tc>
      </w:tr>
      <w:tr w:rsidR="00F9004D" w:rsidRPr="00F9004D" w14:paraId="3C8816AE" w14:textId="77777777" w:rsidTr="00F9004D">
        <w:tc>
          <w:tcPr>
            <w:tcW w:w="1980" w:type="dxa"/>
          </w:tcPr>
          <w:p w14:paraId="726F8679" w14:textId="1FA69CB5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>NT</w:t>
            </w:r>
          </w:p>
        </w:tc>
        <w:tc>
          <w:tcPr>
            <w:tcW w:w="7082" w:type="dxa"/>
          </w:tcPr>
          <w:p w14:paraId="15E3F2D6" w14:textId="0D7F8F28" w:rsidR="00167750" w:rsidRPr="00167750" w:rsidRDefault="00167750" w:rsidP="00167750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 w:rsidRPr="00167750">
              <w:rPr>
                <w:rFonts w:ascii="Arial" w:hAnsi="Arial" w:cs="Arial"/>
                <w:noProof/>
                <w:sz w:val="24"/>
                <w:szCs w:val="24"/>
              </w:rPr>
              <w:t>karierte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 w:rsidRPr="00167750">
              <w:rPr>
                <w:rFonts w:ascii="Arial" w:hAnsi="Arial" w:cs="Arial"/>
                <w:noProof/>
                <w:sz w:val="24"/>
                <w:szCs w:val="24"/>
              </w:rPr>
              <w:t xml:space="preserve"> Hefte DinA4 mit Doppelrand Nr. 28</w:t>
            </w:r>
          </w:p>
          <w:p w14:paraId="64E7C3AC" w14:textId="38B393A2" w:rsidR="00167750" w:rsidRPr="00167750" w:rsidRDefault="00167750" w:rsidP="00167750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Pr="0016775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grünen</w:t>
            </w:r>
            <w:r w:rsidRPr="00167750">
              <w:rPr>
                <w:rFonts w:ascii="Arial" w:hAnsi="Arial" w:cs="Arial"/>
                <w:noProof/>
                <w:sz w:val="24"/>
                <w:szCs w:val="24"/>
              </w:rPr>
              <w:t xml:space="preserve"> Heftumschl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ag</w:t>
            </w:r>
            <w:r w:rsidRPr="00167750">
              <w:rPr>
                <w:rFonts w:ascii="Arial" w:hAnsi="Arial" w:cs="Arial"/>
                <w:noProof/>
                <w:sz w:val="24"/>
                <w:szCs w:val="24"/>
              </w:rPr>
              <w:t xml:space="preserve"> DinA4</w:t>
            </w:r>
          </w:p>
          <w:p w14:paraId="3B86C6DE" w14:textId="4235E0FF" w:rsidR="00F9004D" w:rsidRPr="00167750" w:rsidRDefault="00167750" w:rsidP="00167750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167750"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grüner</w:t>
            </w:r>
            <w:r w:rsidRPr="00167750">
              <w:rPr>
                <w:rFonts w:ascii="Arial" w:hAnsi="Arial" w:cs="Arial"/>
                <w:noProof/>
                <w:sz w:val="24"/>
                <w:szCs w:val="24"/>
              </w:rPr>
              <w:t xml:space="preserve"> Schnellhefter DinA4</w:t>
            </w:r>
          </w:p>
        </w:tc>
      </w:tr>
      <w:tr w:rsidR="00F9004D" w:rsidRPr="00F9004D" w14:paraId="3628BD9E" w14:textId="77777777" w:rsidTr="00F9004D">
        <w:tc>
          <w:tcPr>
            <w:tcW w:w="1980" w:type="dxa"/>
          </w:tcPr>
          <w:p w14:paraId="4BDAD77E" w14:textId="79B3E9E3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>GPG</w:t>
            </w:r>
          </w:p>
        </w:tc>
        <w:tc>
          <w:tcPr>
            <w:tcW w:w="7082" w:type="dxa"/>
          </w:tcPr>
          <w:p w14:paraId="7466933F" w14:textId="77777777" w:rsidR="00CA078F" w:rsidRDefault="00167750" w:rsidP="0016775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 w:rsidR="00CA078F">
              <w:rPr>
                <w:rFonts w:ascii="Arial" w:hAnsi="Arial" w:cs="Arial"/>
                <w:noProof/>
                <w:sz w:val="24"/>
                <w:szCs w:val="24"/>
              </w:rPr>
              <w:t>kariertes Heft DinA4 mit Doppelrand Nr.28</w:t>
            </w:r>
          </w:p>
          <w:p w14:paraId="11251217" w14:textId="787B56BB" w:rsidR="00CA078F" w:rsidRDefault="00CA078F" w:rsidP="0016775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oranger Heftumschlag DinA4</w:t>
            </w:r>
          </w:p>
          <w:p w14:paraId="2589E527" w14:textId="5D63503A" w:rsidR="00F9004D" w:rsidRPr="00167750" w:rsidRDefault="00CA078F" w:rsidP="0016775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oranger</w:t>
            </w:r>
            <w:r w:rsidR="00167750">
              <w:rPr>
                <w:rFonts w:ascii="Arial" w:hAnsi="Arial" w:cs="Arial"/>
                <w:noProof/>
                <w:sz w:val="24"/>
                <w:szCs w:val="24"/>
              </w:rPr>
              <w:t xml:space="preserve"> Schnellhefter DinA4</w:t>
            </w:r>
          </w:p>
        </w:tc>
      </w:tr>
      <w:tr w:rsidR="00F9004D" w:rsidRPr="00F9004D" w14:paraId="1B38E576" w14:textId="77777777" w:rsidTr="00F9004D">
        <w:tc>
          <w:tcPr>
            <w:tcW w:w="1980" w:type="dxa"/>
          </w:tcPr>
          <w:p w14:paraId="53FF35EE" w14:textId="6765A986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>WiB</w:t>
            </w:r>
          </w:p>
        </w:tc>
        <w:tc>
          <w:tcPr>
            <w:tcW w:w="7082" w:type="dxa"/>
          </w:tcPr>
          <w:p w14:paraId="34971498" w14:textId="77777777" w:rsidR="00F9004D" w:rsidRDefault="00522300" w:rsidP="0016775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kariertes Heft DinA4 mit Doppelrand Nr.28</w:t>
            </w:r>
          </w:p>
          <w:p w14:paraId="00C4DC02" w14:textId="52066094" w:rsidR="00522300" w:rsidRPr="00167750" w:rsidRDefault="00522300" w:rsidP="0016775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brauner Heftumschlag DinA4</w:t>
            </w:r>
          </w:p>
        </w:tc>
      </w:tr>
      <w:tr w:rsidR="00FB2D4F" w:rsidRPr="00F9004D" w14:paraId="00D97D50" w14:textId="77777777" w:rsidTr="00F9004D">
        <w:tc>
          <w:tcPr>
            <w:tcW w:w="1980" w:type="dxa"/>
          </w:tcPr>
          <w:p w14:paraId="2AEC1ED4" w14:textId="383E0F06" w:rsidR="00FB2D4F" w:rsidRPr="00F9004D" w:rsidRDefault="00FB2D4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Informatik</w:t>
            </w:r>
          </w:p>
        </w:tc>
        <w:tc>
          <w:tcPr>
            <w:tcW w:w="7082" w:type="dxa"/>
          </w:tcPr>
          <w:p w14:paraId="599CAA56" w14:textId="6BD146AD" w:rsidR="00FB2D4F" w:rsidRDefault="00FB2D4F" w:rsidP="0016775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 w:rsidR="00CA078F">
              <w:rPr>
                <w:rFonts w:ascii="Arial" w:hAnsi="Arial" w:cs="Arial"/>
                <w:noProof/>
                <w:sz w:val="24"/>
                <w:szCs w:val="24"/>
              </w:rPr>
              <w:t>schmaler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Ordner DinA4</w:t>
            </w:r>
          </w:p>
          <w:p w14:paraId="3F678155" w14:textId="715B59E6" w:rsidR="00FB2D4F" w:rsidRDefault="00FB2D4F" w:rsidP="00167750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Register mit 6 Abteilungen DinA4</w:t>
            </w:r>
          </w:p>
        </w:tc>
      </w:tr>
      <w:tr w:rsidR="00F9004D" w:rsidRPr="00F9004D" w14:paraId="199504C9" w14:textId="77777777" w:rsidTr="00F9004D">
        <w:tc>
          <w:tcPr>
            <w:tcW w:w="1980" w:type="dxa"/>
          </w:tcPr>
          <w:p w14:paraId="693CAC2C" w14:textId="16087973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Religion/Ethik</w:t>
            </w:r>
          </w:p>
        </w:tc>
        <w:tc>
          <w:tcPr>
            <w:tcW w:w="7082" w:type="dxa"/>
          </w:tcPr>
          <w:p w14:paraId="2D99809A" w14:textId="77777777" w:rsidR="001C09BE" w:rsidRPr="001C09BE" w:rsidRDefault="001C09BE" w:rsidP="001C09BE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1C09BE">
              <w:rPr>
                <w:rFonts w:ascii="Arial" w:hAnsi="Arial" w:cs="Arial"/>
                <w:noProof/>
                <w:sz w:val="24"/>
                <w:szCs w:val="24"/>
              </w:rPr>
              <w:t>1 kariertes Hefte DinA4 mit Doppelrand Nr. 28</w:t>
            </w:r>
          </w:p>
          <w:p w14:paraId="74E76B16" w14:textId="74BF1904" w:rsidR="001C09BE" w:rsidRPr="001C09BE" w:rsidRDefault="001C09BE" w:rsidP="001C09BE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1C09BE"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 w:rsidR="00027A56">
              <w:rPr>
                <w:rFonts w:ascii="Arial" w:hAnsi="Arial" w:cs="Arial"/>
                <w:noProof/>
                <w:sz w:val="24"/>
                <w:szCs w:val="24"/>
              </w:rPr>
              <w:t xml:space="preserve">weißer </w:t>
            </w:r>
            <w:r w:rsidRPr="001C09BE">
              <w:rPr>
                <w:rFonts w:ascii="Arial" w:hAnsi="Arial" w:cs="Arial"/>
                <w:noProof/>
                <w:sz w:val="24"/>
                <w:szCs w:val="24"/>
              </w:rPr>
              <w:t>Heftumschlag DinA4</w:t>
            </w:r>
          </w:p>
          <w:p w14:paraId="57A61589" w14:textId="67B480DD" w:rsidR="00027A56" w:rsidRPr="00CA078F" w:rsidRDefault="001C09BE" w:rsidP="00CA078F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1C09BE">
              <w:rPr>
                <w:rFonts w:ascii="Arial" w:hAnsi="Arial" w:cs="Arial"/>
                <w:noProof/>
                <w:sz w:val="24"/>
                <w:szCs w:val="24"/>
              </w:rPr>
              <w:t xml:space="preserve">1 </w:t>
            </w:r>
            <w:r w:rsidR="00027A56">
              <w:rPr>
                <w:rFonts w:ascii="Arial" w:hAnsi="Arial" w:cs="Arial"/>
                <w:noProof/>
                <w:sz w:val="24"/>
                <w:szCs w:val="24"/>
              </w:rPr>
              <w:t>weiß</w:t>
            </w:r>
            <w:r w:rsidR="00522300">
              <w:rPr>
                <w:rFonts w:ascii="Arial" w:hAnsi="Arial" w:cs="Arial"/>
                <w:noProof/>
                <w:sz w:val="24"/>
                <w:szCs w:val="24"/>
              </w:rPr>
              <w:t>er</w:t>
            </w:r>
            <w:r w:rsidRPr="001C09BE">
              <w:rPr>
                <w:rFonts w:ascii="Arial" w:hAnsi="Arial" w:cs="Arial"/>
                <w:noProof/>
                <w:sz w:val="24"/>
                <w:szCs w:val="24"/>
              </w:rPr>
              <w:t xml:space="preserve"> Schnellhefter DinA4</w:t>
            </w:r>
          </w:p>
        </w:tc>
      </w:tr>
      <w:tr w:rsidR="00F9004D" w:rsidRPr="00F9004D" w14:paraId="22F789F7" w14:textId="77777777" w:rsidTr="00F9004D">
        <w:tc>
          <w:tcPr>
            <w:tcW w:w="1980" w:type="dxa"/>
          </w:tcPr>
          <w:p w14:paraId="5DB11F25" w14:textId="4EE1C4E8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>Kunst</w:t>
            </w:r>
          </w:p>
        </w:tc>
        <w:tc>
          <w:tcPr>
            <w:tcW w:w="7082" w:type="dxa"/>
          </w:tcPr>
          <w:p w14:paraId="385E4F5E" w14:textId="77777777" w:rsidR="00F9004D" w:rsidRDefault="00027A56" w:rsidP="00027A5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Wasserfarben</w:t>
            </w:r>
          </w:p>
          <w:p w14:paraId="5809D0F6" w14:textId="77777777" w:rsidR="00027A56" w:rsidRDefault="00027A56" w:rsidP="00027A5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Verschiedene Pinsel (Haar- und Borstenpinsel)</w:t>
            </w:r>
          </w:p>
          <w:p w14:paraId="1095FFCF" w14:textId="77777777" w:rsidR="00027A56" w:rsidRDefault="00027A56" w:rsidP="00027A5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Wasserbecher</w:t>
            </w:r>
          </w:p>
          <w:p w14:paraId="4C7FB3FC" w14:textId="77777777" w:rsidR="00027A56" w:rsidRDefault="00027A56" w:rsidP="00027A5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Lappen</w:t>
            </w:r>
          </w:p>
          <w:p w14:paraId="45430D6E" w14:textId="77777777" w:rsidR="00027A56" w:rsidRDefault="00027A56" w:rsidP="00027A5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Schuhkarton</w:t>
            </w:r>
          </w:p>
          <w:p w14:paraId="051E36D4" w14:textId="77777777" w:rsidR="00027A56" w:rsidRDefault="00027A56" w:rsidP="00027A5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Zeichenblock DinA3</w:t>
            </w:r>
          </w:p>
          <w:p w14:paraId="4D2753D9" w14:textId="77777777" w:rsidR="00027A56" w:rsidRDefault="00027A56" w:rsidP="00027A5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Ein Schwämmchen</w:t>
            </w:r>
          </w:p>
          <w:p w14:paraId="6F04B743" w14:textId="5016DD92" w:rsidR="00027A56" w:rsidRPr="00027A56" w:rsidRDefault="00027A56" w:rsidP="00027A5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Buntstifte und Filzstifte (siehe Allgemeines)</w:t>
            </w:r>
          </w:p>
        </w:tc>
      </w:tr>
      <w:tr w:rsidR="00CA078F" w:rsidRPr="00F9004D" w14:paraId="51A9551B" w14:textId="77777777" w:rsidTr="00F9004D">
        <w:tc>
          <w:tcPr>
            <w:tcW w:w="1980" w:type="dxa"/>
          </w:tcPr>
          <w:p w14:paraId="0E351B85" w14:textId="18DEF90E" w:rsidR="00CA078F" w:rsidRPr="00F9004D" w:rsidRDefault="00CA078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Musik</w:t>
            </w:r>
          </w:p>
        </w:tc>
        <w:tc>
          <w:tcPr>
            <w:tcW w:w="7082" w:type="dxa"/>
          </w:tcPr>
          <w:p w14:paraId="266D7EE1" w14:textId="31EAFFCB" w:rsidR="00CA078F" w:rsidRDefault="00522300" w:rsidP="00027A56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lila Schnellhefter DinA4</w:t>
            </w:r>
          </w:p>
        </w:tc>
      </w:tr>
      <w:tr w:rsidR="00F9004D" w:rsidRPr="00F9004D" w14:paraId="20011E2A" w14:textId="77777777" w:rsidTr="00F9004D">
        <w:tc>
          <w:tcPr>
            <w:tcW w:w="1980" w:type="dxa"/>
          </w:tcPr>
          <w:p w14:paraId="3A3E58C3" w14:textId="5830576F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>Sport</w:t>
            </w:r>
          </w:p>
        </w:tc>
        <w:tc>
          <w:tcPr>
            <w:tcW w:w="7082" w:type="dxa"/>
          </w:tcPr>
          <w:p w14:paraId="36A82C2E" w14:textId="77777777" w:rsidR="00F9004D" w:rsidRDefault="00027A56" w:rsidP="00027A5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Hallenschuhe mit heller Sohle</w:t>
            </w:r>
          </w:p>
          <w:p w14:paraId="165EABE8" w14:textId="77777777" w:rsidR="00027A56" w:rsidRDefault="00027A56" w:rsidP="00027A5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Sportkleidung</w:t>
            </w:r>
          </w:p>
          <w:p w14:paraId="26D7B7FE" w14:textId="77777777" w:rsidR="00027A56" w:rsidRDefault="00027A56" w:rsidP="00027A5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Sportbeutel</w:t>
            </w:r>
          </w:p>
          <w:p w14:paraId="04DFFD32" w14:textId="0EB6486A" w:rsidR="00027A56" w:rsidRPr="00027A56" w:rsidRDefault="00027A56" w:rsidP="00027A5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Waschutensilien (Waschlappen, Seife, Handtuch)</w:t>
            </w:r>
          </w:p>
        </w:tc>
      </w:tr>
      <w:tr w:rsidR="00F9004D" w:rsidRPr="00F9004D" w14:paraId="4FCF12C2" w14:textId="77777777" w:rsidTr="00F9004D">
        <w:tc>
          <w:tcPr>
            <w:tcW w:w="1980" w:type="dxa"/>
          </w:tcPr>
          <w:p w14:paraId="038F7FF5" w14:textId="6177CE99" w:rsidR="00F9004D" w:rsidRPr="00F9004D" w:rsidRDefault="00F9004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9004D">
              <w:rPr>
                <w:rFonts w:ascii="Arial" w:hAnsi="Arial" w:cs="Arial"/>
                <w:noProof/>
                <w:sz w:val="24"/>
                <w:szCs w:val="24"/>
              </w:rPr>
              <w:t>Allgemein</w:t>
            </w:r>
          </w:p>
        </w:tc>
        <w:tc>
          <w:tcPr>
            <w:tcW w:w="7082" w:type="dxa"/>
          </w:tcPr>
          <w:p w14:paraId="6875097A" w14:textId="77777777" w:rsidR="00F9004D" w:rsidRDefault="00027A56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karierter Block DinA4 mit Doppelrand</w:t>
            </w:r>
          </w:p>
          <w:p w14:paraId="6C44D443" w14:textId="711CB31D" w:rsidR="00027A56" w:rsidRDefault="00027A56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linierter Block DinA4 mit Doppelrand</w:t>
            </w:r>
          </w:p>
          <w:p w14:paraId="75104D61" w14:textId="00C21639" w:rsidR="007E1B84" w:rsidRDefault="007E1B84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linierter Kieserblock DinA4</w:t>
            </w:r>
          </w:p>
          <w:p w14:paraId="30DB32AB" w14:textId="60881D70" w:rsidR="00F166CD" w:rsidRDefault="00F166CD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karierter Kieserblock DinA4</w:t>
            </w:r>
          </w:p>
          <w:p w14:paraId="6982DB9F" w14:textId="1CF7A481" w:rsidR="00027A56" w:rsidRDefault="00027A56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Sammelmappe</w:t>
            </w:r>
          </w:p>
          <w:p w14:paraId="636EAB3F" w14:textId="118107A1" w:rsidR="00CA078F" w:rsidRDefault="00CA078F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Schnellhefter (Farbe deiner Wahl)</w:t>
            </w:r>
          </w:p>
          <w:p w14:paraId="1E0E69FB" w14:textId="221B2432" w:rsidR="004B3B4F" w:rsidRDefault="004B3B4F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Hausaufgabenheft</w:t>
            </w:r>
          </w:p>
          <w:p w14:paraId="581517B5" w14:textId="095F0A40" w:rsidR="00027A56" w:rsidRDefault="008B127A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027A56">
              <w:rPr>
                <w:rFonts w:ascii="Arial" w:hAnsi="Arial" w:cs="Arial"/>
                <w:noProof/>
                <w:sz w:val="24"/>
                <w:szCs w:val="24"/>
              </w:rPr>
              <w:t xml:space="preserve"> kariertes Heft DinA5 </w:t>
            </w:r>
          </w:p>
          <w:p w14:paraId="78BA9412" w14:textId="3E975DB9" w:rsidR="00027A56" w:rsidRDefault="008B127A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027A56">
              <w:rPr>
                <w:rFonts w:ascii="Arial" w:hAnsi="Arial" w:cs="Arial"/>
                <w:noProof/>
                <w:sz w:val="24"/>
                <w:szCs w:val="24"/>
              </w:rPr>
              <w:t xml:space="preserve"> Umschlag DinA5 (Farbe deiner Wahl)</w:t>
            </w:r>
          </w:p>
          <w:p w14:paraId="49D1E0B0" w14:textId="5F9C56E9" w:rsidR="00027A56" w:rsidRDefault="00027A56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6 Würfel</w:t>
            </w:r>
          </w:p>
          <w:p w14:paraId="0BBF1CF0" w14:textId="72CE1CD6" w:rsidR="00995310" w:rsidRDefault="00995310" w:rsidP="00027A5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Taschentücher und </w:t>
            </w:r>
            <w:r w:rsidR="007E1B84">
              <w:rPr>
                <w:rFonts w:ascii="Arial" w:hAnsi="Arial" w:cs="Arial"/>
                <w:noProof/>
                <w:sz w:val="24"/>
                <w:szCs w:val="24"/>
              </w:rPr>
              <w:t>Ersatz-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Mund-Nasenschutz in der Büchertasche</w:t>
            </w:r>
          </w:p>
          <w:p w14:paraId="53DB0F86" w14:textId="77777777" w:rsidR="00027A56" w:rsidRDefault="00027A56" w:rsidP="00027A56">
            <w:pPr>
              <w:pStyle w:val="Listenabsatz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4294F8" w14:textId="334744EC" w:rsidR="00027A56" w:rsidRDefault="00027A56" w:rsidP="009953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95310">
              <w:rPr>
                <w:rFonts w:ascii="Arial" w:hAnsi="Arial" w:cs="Arial"/>
                <w:noProof/>
                <w:sz w:val="24"/>
                <w:szCs w:val="24"/>
              </w:rPr>
              <w:t>Ein Federmäppchen</w:t>
            </w:r>
            <w:r w:rsidR="00995310">
              <w:rPr>
                <w:rFonts w:ascii="Arial" w:hAnsi="Arial" w:cs="Arial"/>
                <w:noProof/>
                <w:sz w:val="24"/>
                <w:szCs w:val="24"/>
              </w:rPr>
              <w:t xml:space="preserve"> mit</w:t>
            </w:r>
            <w:r w:rsidRPr="00995310">
              <w:rPr>
                <w:rFonts w:ascii="Arial" w:hAnsi="Arial" w:cs="Arial"/>
                <w:noProof/>
                <w:sz w:val="24"/>
                <w:szCs w:val="24"/>
              </w:rPr>
              <w:t>:</w:t>
            </w:r>
          </w:p>
          <w:p w14:paraId="30F7E360" w14:textId="3E3B6978" w:rsidR="00995310" w:rsidRDefault="00995310" w:rsidP="0099531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Fineliner</w:t>
            </w:r>
            <w:r w:rsidR="00F166C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7AFB29C6" w14:textId="77777777" w:rsidR="00995310" w:rsidRDefault="00995310" w:rsidP="0099531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 Bleistifte (gespitzt)</w:t>
            </w:r>
          </w:p>
          <w:p w14:paraId="36807168" w14:textId="77777777" w:rsidR="00995310" w:rsidRDefault="00995310" w:rsidP="0099531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Spitzer</w:t>
            </w:r>
          </w:p>
          <w:p w14:paraId="51755E76" w14:textId="77777777" w:rsidR="00995310" w:rsidRDefault="00995310" w:rsidP="0099531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Radiergummi</w:t>
            </w:r>
          </w:p>
          <w:p w14:paraId="57EA72D6" w14:textId="77777777" w:rsidR="00995310" w:rsidRDefault="00995310" w:rsidP="0099531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Füller und Patronen</w:t>
            </w:r>
          </w:p>
          <w:p w14:paraId="3D1F18EC" w14:textId="77777777" w:rsidR="00995310" w:rsidRDefault="00995310" w:rsidP="0099531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kleines Lineal</w:t>
            </w:r>
          </w:p>
          <w:p w14:paraId="7FF0B1FA" w14:textId="77777777" w:rsidR="00995310" w:rsidRDefault="00995310" w:rsidP="0099531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1520FEC" w14:textId="77777777" w:rsidR="00995310" w:rsidRDefault="00995310" w:rsidP="009953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Ein Mäppchen mit:</w:t>
            </w:r>
          </w:p>
          <w:p w14:paraId="669E7CB5" w14:textId="77777777" w:rsidR="00995310" w:rsidRDefault="00995310" w:rsidP="0099531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Holzfarbstiften</w:t>
            </w:r>
          </w:p>
          <w:p w14:paraId="1BF1496D" w14:textId="77777777" w:rsidR="00995310" w:rsidRDefault="00995310" w:rsidP="0099531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Filzstiften</w:t>
            </w:r>
          </w:p>
          <w:p w14:paraId="0386B097" w14:textId="77777777" w:rsidR="00995310" w:rsidRDefault="00995310" w:rsidP="0099531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 Klebestift (</w:t>
            </w:r>
            <w:r w:rsidRPr="0099531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kein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flüssiger Kleber!)</w:t>
            </w:r>
          </w:p>
          <w:p w14:paraId="507C2009" w14:textId="77777777" w:rsidR="00995310" w:rsidRDefault="00995310" w:rsidP="0099531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Schere</w:t>
            </w:r>
          </w:p>
          <w:p w14:paraId="4908B88D" w14:textId="77777777" w:rsidR="00995310" w:rsidRDefault="00995310" w:rsidP="00995310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30cm Lineal</w:t>
            </w:r>
          </w:p>
          <w:p w14:paraId="5B125BA1" w14:textId="77777777" w:rsidR="00995310" w:rsidRDefault="00995310" w:rsidP="00FB2D4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Kleines Geodreieck (Achtung: Ecken müssen unbeschädigt sein)</w:t>
            </w:r>
          </w:p>
          <w:p w14:paraId="332C914D" w14:textId="0C1C7D0C" w:rsidR="007E1B84" w:rsidRPr="00FB2D4F" w:rsidRDefault="007E1B84" w:rsidP="00FB2D4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Textmarker</w:t>
            </w:r>
            <w:r w:rsidR="00F166CD">
              <w:rPr>
                <w:rFonts w:ascii="Arial" w:hAnsi="Arial" w:cs="Arial"/>
                <w:noProof/>
                <w:sz w:val="24"/>
                <w:szCs w:val="24"/>
              </w:rPr>
              <w:t xml:space="preserve"> (min. 3 Farben)</w:t>
            </w:r>
          </w:p>
        </w:tc>
      </w:tr>
    </w:tbl>
    <w:p w14:paraId="7508F41C" w14:textId="5A9AA741" w:rsidR="00F9004D" w:rsidRPr="00FB2D4F" w:rsidRDefault="00F9004D">
      <w:pPr>
        <w:rPr>
          <w:rFonts w:ascii="Arial" w:hAnsi="Arial" w:cs="Arial"/>
          <w:noProof/>
          <w:sz w:val="16"/>
          <w:szCs w:val="16"/>
        </w:rPr>
      </w:pPr>
    </w:p>
    <w:p w14:paraId="702DF2C5" w14:textId="6BFE8B4A" w:rsidR="00FB2D4F" w:rsidRDefault="00CA078F" w:rsidP="00FB2D4F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Ich</w:t>
      </w:r>
      <w:r w:rsidR="00995310">
        <w:rPr>
          <w:rFonts w:ascii="Arial" w:hAnsi="Arial" w:cs="Arial"/>
          <w:noProof/>
          <w:sz w:val="24"/>
          <w:szCs w:val="24"/>
        </w:rPr>
        <w:t xml:space="preserve"> freue </w:t>
      </w:r>
      <w:r>
        <w:rPr>
          <w:rFonts w:ascii="Arial" w:hAnsi="Arial" w:cs="Arial"/>
          <w:noProof/>
          <w:sz w:val="24"/>
          <w:szCs w:val="24"/>
        </w:rPr>
        <w:t>mich</w:t>
      </w:r>
      <w:r w:rsidR="00995310">
        <w:rPr>
          <w:rFonts w:ascii="Arial" w:hAnsi="Arial" w:cs="Arial"/>
          <w:noProof/>
          <w:sz w:val="24"/>
          <w:szCs w:val="24"/>
        </w:rPr>
        <w:t xml:space="preserve"> auf das kom</w:t>
      </w:r>
      <w:r w:rsidR="00FB2D4F">
        <w:rPr>
          <w:rFonts w:ascii="Arial" w:hAnsi="Arial" w:cs="Arial"/>
          <w:noProof/>
          <w:sz w:val="24"/>
          <w:szCs w:val="24"/>
        </w:rPr>
        <w:t>m</w:t>
      </w:r>
      <w:r w:rsidR="00995310">
        <w:rPr>
          <w:rFonts w:ascii="Arial" w:hAnsi="Arial" w:cs="Arial"/>
          <w:noProof/>
          <w:sz w:val="24"/>
          <w:szCs w:val="24"/>
        </w:rPr>
        <w:t>ende Schuljahr und eine gute Zusammenarbeit!</w:t>
      </w:r>
    </w:p>
    <w:p w14:paraId="31E42E02" w14:textId="1F32871A" w:rsidR="00995310" w:rsidRPr="00995310" w:rsidRDefault="00995310" w:rsidP="00FB2D4F">
      <w:pPr>
        <w:jc w:val="center"/>
        <w:rPr>
          <w:rFonts w:ascii="Arial" w:hAnsi="Arial" w:cs="Arial"/>
          <w:noProof/>
          <w:sz w:val="24"/>
          <w:szCs w:val="24"/>
        </w:rPr>
      </w:pPr>
      <w:r w:rsidRPr="00FB2D4F">
        <w:rPr>
          <w:rFonts w:ascii="Arial" w:hAnsi="Arial" w:cs="Arial"/>
          <w:noProof/>
        </w:rPr>
        <w:t>Herzliche Grüße,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DE06D6">
        <w:rPr>
          <w:rFonts w:ascii="Arial" w:hAnsi="Arial" w:cs="Arial"/>
          <w:noProof/>
          <w:sz w:val="24"/>
          <w:szCs w:val="24"/>
        </w:rPr>
        <w:t xml:space="preserve"> </w:t>
      </w:r>
      <w:r w:rsidR="00DE06D6">
        <w:rPr>
          <w:rFonts w:ascii="Arial" w:hAnsi="Arial" w:cs="Arial"/>
          <w:noProof/>
          <w:sz w:val="24"/>
          <w:szCs w:val="24"/>
        </w:rPr>
        <w:tab/>
      </w:r>
      <w:r w:rsidR="00DE06D6" w:rsidRPr="007E1B84">
        <w:rPr>
          <w:rFonts w:ascii="Freestyle Script" w:hAnsi="Freestyle Script" w:cs="Arial"/>
          <w:noProof/>
          <w:sz w:val="48"/>
          <w:szCs w:val="48"/>
        </w:rPr>
        <w:t>L. Wirth</w:t>
      </w:r>
    </w:p>
    <w:sectPr w:rsidR="00995310" w:rsidRPr="00995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386"/>
    <w:multiLevelType w:val="hybridMultilevel"/>
    <w:tmpl w:val="795424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A9D"/>
    <w:multiLevelType w:val="hybridMultilevel"/>
    <w:tmpl w:val="9C0C23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84F"/>
    <w:multiLevelType w:val="hybridMultilevel"/>
    <w:tmpl w:val="6FE66D8E"/>
    <w:lvl w:ilvl="0" w:tplc="95660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4610"/>
    <w:multiLevelType w:val="hybridMultilevel"/>
    <w:tmpl w:val="41FE20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7405"/>
    <w:multiLevelType w:val="hybridMultilevel"/>
    <w:tmpl w:val="8DD475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1AD"/>
    <w:multiLevelType w:val="hybridMultilevel"/>
    <w:tmpl w:val="58F4F72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43C18"/>
    <w:multiLevelType w:val="hybridMultilevel"/>
    <w:tmpl w:val="9BF46B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413F7"/>
    <w:multiLevelType w:val="hybridMultilevel"/>
    <w:tmpl w:val="5C56C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AD4"/>
    <w:multiLevelType w:val="hybridMultilevel"/>
    <w:tmpl w:val="757806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3030"/>
    <w:multiLevelType w:val="hybridMultilevel"/>
    <w:tmpl w:val="B8646D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F271F"/>
    <w:multiLevelType w:val="hybridMultilevel"/>
    <w:tmpl w:val="F814AE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62439"/>
    <w:multiLevelType w:val="hybridMultilevel"/>
    <w:tmpl w:val="991C56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D18BC"/>
    <w:multiLevelType w:val="hybridMultilevel"/>
    <w:tmpl w:val="3FC864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86B81"/>
    <w:multiLevelType w:val="hybridMultilevel"/>
    <w:tmpl w:val="E5F0CE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29"/>
    <w:rsid w:val="00027A56"/>
    <w:rsid w:val="00167750"/>
    <w:rsid w:val="001C09BE"/>
    <w:rsid w:val="004B3B4F"/>
    <w:rsid w:val="00522300"/>
    <w:rsid w:val="00681929"/>
    <w:rsid w:val="007E1B84"/>
    <w:rsid w:val="0085632A"/>
    <w:rsid w:val="008B127A"/>
    <w:rsid w:val="00995310"/>
    <w:rsid w:val="00B229A7"/>
    <w:rsid w:val="00C60CD2"/>
    <w:rsid w:val="00CA078F"/>
    <w:rsid w:val="00D62FDB"/>
    <w:rsid w:val="00DE06D6"/>
    <w:rsid w:val="00E86540"/>
    <w:rsid w:val="00ED1DDB"/>
    <w:rsid w:val="00F166CD"/>
    <w:rsid w:val="00F9004D"/>
    <w:rsid w:val="00FB2D4F"/>
    <w:rsid w:val="00F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EB5D"/>
  <w15:chartTrackingRefBased/>
  <w15:docId w15:val="{79CA0673-86D4-4689-850C-51109394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Wirth, Lisa</dc:creator>
  <cp:keywords/>
  <dc:description/>
  <cp:lastModifiedBy>Erich Wirth</cp:lastModifiedBy>
  <cp:revision>8</cp:revision>
  <dcterms:created xsi:type="dcterms:W3CDTF">2021-09-07T18:48:00Z</dcterms:created>
  <dcterms:modified xsi:type="dcterms:W3CDTF">2021-09-08T05:23:00Z</dcterms:modified>
</cp:coreProperties>
</file>